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43" w:rsidRDefault="005753EE">
      <w:bookmarkStart w:id="0" w:name="_GoBack"/>
      <w:bookmarkEnd w:id="0"/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5753EE" w:rsidRDefault="005753EE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Response to Request number</w:t>
      </w:r>
    </w:p>
    <w:p w:rsidR="005753EE" w:rsidRDefault="005753EE" w:rsidP="005753EE">
      <w:pPr>
        <w:jc w:val="center"/>
      </w:pPr>
    </w:p>
    <w:p w:rsidR="005753EE" w:rsidRDefault="000C4E45" w:rsidP="005753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C4E45">
        <w:drawing>
          <wp:inline distT="0" distB="0" distL="0" distR="0">
            <wp:extent cx="6858000" cy="614363"/>
            <wp:effectExtent l="19050" t="0" r="0" b="0"/>
            <wp:docPr id="1" name="Picture 1" descr="Dixie State University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xie State University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3EE">
        <w:br/>
      </w:r>
      <w:r w:rsidR="005753EE">
        <w:rPr>
          <w:rFonts w:ascii="Arial" w:hAnsi="Arial" w:cs="Arial"/>
          <w:b/>
          <w:sz w:val="28"/>
          <w:szCs w:val="28"/>
          <w:u w:val="single"/>
        </w:rPr>
        <w:t xml:space="preserve">Action on Library Materials Reconsideration Request </w:t>
      </w:r>
    </w:p>
    <w:p w:rsidR="005753EE" w:rsidRDefault="005753EE" w:rsidP="005753E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753EE" w:rsidRDefault="005753EE" w:rsidP="005753EE">
      <w:pPr>
        <w:rPr>
          <w:rFonts w:ascii="Arial" w:hAnsi="Arial" w:cs="Arial"/>
          <w:sz w:val="28"/>
          <w:szCs w:val="28"/>
        </w:rPr>
      </w:pPr>
      <w:r w:rsidRPr="005753EE">
        <w:rPr>
          <w:rFonts w:ascii="Arial" w:hAnsi="Arial" w:cs="Arial"/>
          <w:b/>
        </w:rPr>
        <w:t>DATE</w:t>
      </w:r>
      <w:r>
        <w:rPr>
          <w:rFonts w:ascii="Arial" w:hAnsi="Arial" w:cs="Arial"/>
          <w:sz w:val="28"/>
          <w:szCs w:val="28"/>
        </w:rPr>
        <w:t>: __________________________</w:t>
      </w:r>
    </w:p>
    <w:p w:rsidR="005753EE" w:rsidRDefault="005753EE" w:rsidP="005753EE">
      <w:pPr>
        <w:spacing w:line="360" w:lineRule="auto"/>
        <w:ind w:left="720" w:hanging="720"/>
        <w:rPr>
          <w:rFonts w:ascii="Arial" w:hAnsi="Arial" w:cs="Arial"/>
          <w:sz w:val="28"/>
          <w:szCs w:val="28"/>
        </w:rPr>
      </w:pPr>
    </w:p>
    <w:p w:rsidR="005753EE" w:rsidRDefault="005753EE" w:rsidP="005753EE">
      <w:pPr>
        <w:spacing w:line="36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 under consideration: </w:t>
      </w:r>
      <w:r>
        <w:rPr>
          <w:rFonts w:ascii="Arial" w:hAnsi="Arial" w:cs="Arial"/>
          <w:b/>
        </w:rPr>
        <w:br/>
        <w:t>Author: __________________________________________________________________________</w:t>
      </w:r>
      <w:r>
        <w:rPr>
          <w:rFonts w:ascii="Arial" w:hAnsi="Arial" w:cs="Arial"/>
          <w:b/>
        </w:rPr>
        <w:br/>
        <w:t>Title: ____________________________________________________________________________</w:t>
      </w:r>
      <w:r>
        <w:rPr>
          <w:rFonts w:ascii="Arial" w:hAnsi="Arial" w:cs="Arial"/>
          <w:b/>
        </w:rPr>
        <w:br/>
        <w:t>Publisher: __________________________________</w:t>
      </w:r>
      <w:proofErr w:type="gramStart"/>
      <w:r>
        <w:rPr>
          <w:rFonts w:ascii="Arial" w:hAnsi="Arial" w:cs="Arial"/>
          <w:b/>
        </w:rPr>
        <w:t>_  Publication</w:t>
      </w:r>
      <w:proofErr w:type="gramEnd"/>
      <w:r>
        <w:rPr>
          <w:rFonts w:ascii="Arial" w:hAnsi="Arial" w:cs="Arial"/>
          <w:b/>
        </w:rPr>
        <w:t xml:space="preserve"> date: ____________________</w:t>
      </w:r>
    </w:p>
    <w:p w:rsidR="005753EE" w:rsidRDefault="005753EE" w:rsidP="005753EE">
      <w:pPr>
        <w:spacing w:line="360" w:lineRule="auto"/>
        <w:ind w:left="720" w:hanging="720"/>
        <w:rPr>
          <w:rFonts w:ascii="Arial" w:hAnsi="Arial" w:cs="Arial"/>
          <w:b/>
        </w:rPr>
      </w:pPr>
    </w:p>
    <w:p w:rsidR="005753EE" w:rsidRDefault="005753EE" w:rsidP="005753EE">
      <w:pPr>
        <w:spacing w:line="36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Reconsideration requested by: ___________________________________________________________</w:t>
      </w:r>
    </w:p>
    <w:p w:rsidR="005753EE" w:rsidRDefault="005753EE" w:rsidP="005753EE">
      <w:pPr>
        <w:spacing w:line="36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Request: _______________________________________________________________________</w:t>
      </w:r>
    </w:p>
    <w:p w:rsidR="005753EE" w:rsidRDefault="005753EE" w:rsidP="005753EE">
      <w:pPr>
        <w:spacing w:line="360" w:lineRule="auto"/>
        <w:ind w:left="720" w:hanging="720"/>
        <w:rPr>
          <w:rFonts w:ascii="Arial" w:hAnsi="Arial" w:cs="Arial"/>
          <w:b/>
        </w:rPr>
      </w:pPr>
    </w:p>
    <w:p w:rsidR="005753EE" w:rsidRDefault="005753EE" w:rsidP="005753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Member’s response to challenge of materials: </w:t>
      </w:r>
    </w:p>
    <w:p w:rsidR="005753EE" w:rsidRDefault="005753EE" w:rsidP="005753E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753EE" w:rsidRDefault="005753EE" w:rsidP="005753E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753EE" w:rsidRDefault="005753EE" w:rsidP="005753E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753EE" w:rsidRDefault="005753EE" w:rsidP="005753E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753EE" w:rsidRDefault="005753EE" w:rsidP="005753E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72B60" w:rsidRDefault="00E72B60" w:rsidP="005753E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2B60" w:rsidRDefault="00E72B60" w:rsidP="00E72B60">
      <w:pPr>
        <w:spacing w:line="360" w:lineRule="auto"/>
        <w:rPr>
          <w:rFonts w:ascii="Arial" w:hAnsi="Arial" w:cs="Arial"/>
          <w:sz w:val="24"/>
          <w:szCs w:val="24"/>
        </w:rPr>
      </w:pPr>
    </w:p>
    <w:p w:rsidR="00E72B60" w:rsidRDefault="00E72B60" w:rsidP="00E72B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Committee’s Decision: _________________________________________________________</w:t>
      </w:r>
    </w:p>
    <w:p w:rsidR="00E72B60" w:rsidRDefault="00E72B60" w:rsidP="00E72B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E72B60" w:rsidRDefault="00E72B60" w:rsidP="00E72B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</w:t>
      </w:r>
    </w:p>
    <w:p w:rsidR="00E72B60" w:rsidRDefault="00E72B60" w:rsidP="00E72B60">
      <w:pPr>
        <w:spacing w:line="360" w:lineRule="auto"/>
        <w:rPr>
          <w:rFonts w:ascii="Arial" w:hAnsi="Arial" w:cs="Arial"/>
          <w:sz w:val="24"/>
          <w:szCs w:val="24"/>
        </w:rPr>
      </w:pPr>
    </w:p>
    <w:p w:rsidR="00E72B60" w:rsidRDefault="00E72B60" w:rsidP="00E72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E72B60" w:rsidRDefault="00E72B60" w:rsidP="00E72B6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Date of Committee Action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Signature of Committee Chair</w:t>
      </w:r>
    </w:p>
    <w:p w:rsidR="00E72B60" w:rsidRDefault="00E72B60" w:rsidP="00E72B60">
      <w:pPr>
        <w:spacing w:line="360" w:lineRule="auto"/>
        <w:rPr>
          <w:rFonts w:ascii="Arial" w:hAnsi="Arial" w:cs="Arial"/>
          <w:sz w:val="16"/>
          <w:szCs w:val="16"/>
        </w:rPr>
      </w:pPr>
    </w:p>
    <w:p w:rsidR="00E72B60" w:rsidRDefault="00E72B60" w:rsidP="00E72B6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Notification of requestor: 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     _____________________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Date of notification </w:t>
      </w:r>
    </w:p>
    <w:p w:rsidR="00E72B60" w:rsidRPr="00E72B60" w:rsidRDefault="00E72B60" w:rsidP="00E72B6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Attach any related documentation.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E72B60" w:rsidRPr="00E72B60" w:rsidSect="00575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EA5"/>
    <w:multiLevelType w:val="hybridMultilevel"/>
    <w:tmpl w:val="CC987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3EE"/>
    <w:rsid w:val="000C4E45"/>
    <w:rsid w:val="005753EE"/>
    <w:rsid w:val="005F5843"/>
    <w:rsid w:val="007A076A"/>
    <w:rsid w:val="00E47EF4"/>
    <w:rsid w:val="00E7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Selbert</dc:creator>
  <cp:lastModifiedBy>okelly</cp:lastModifiedBy>
  <cp:revision>2</cp:revision>
  <dcterms:created xsi:type="dcterms:W3CDTF">2014-02-27T15:24:00Z</dcterms:created>
  <dcterms:modified xsi:type="dcterms:W3CDTF">2014-02-27T15:24:00Z</dcterms:modified>
</cp:coreProperties>
</file>